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65" w:rsidRDefault="00E36665" w:rsidP="00E366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E24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2021.</w:t>
      </w:r>
      <w:bookmarkStart w:id="0" w:name="_GoBack"/>
      <w:bookmarkEnd w:id="0"/>
      <w:r w:rsidRPr="009F449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36665" w:rsidRPr="00566781" w:rsidRDefault="00E36665" w:rsidP="00E3666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Музика і слово</w:t>
      </w:r>
      <w:r w:rsidRPr="00FE24D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9F449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36665" w:rsidRDefault="00E36665" w:rsidP="00E3666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D1BA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Прослухати твори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E36665" w:rsidRDefault="00E36665" w:rsidP="00E3666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D1BA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М. </w:t>
      </w:r>
      <w:proofErr w:type="spellStart"/>
      <w:r w:rsidRPr="007D1BAB">
        <w:rPr>
          <w:rFonts w:ascii="Times New Roman" w:hAnsi="Times New Roman" w:cs="Times New Roman"/>
          <w:color w:val="FF0000"/>
          <w:sz w:val="28"/>
          <w:szCs w:val="28"/>
          <w:lang w:val="uk-UA"/>
        </w:rPr>
        <w:t>Глінка</w:t>
      </w:r>
      <w:proofErr w:type="spellEnd"/>
      <w:r w:rsidRPr="007D1BA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романс «Жайворонок» у виконанні дитячого хору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E36665" w:rsidRPr="00D85AEA" w:rsidRDefault="00E36665" w:rsidP="00E3666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" w:history="1">
        <w:r w:rsidRPr="002C447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https://www.youtube.com/watch?v=fUwYWVbIlXI</w:t>
        </w:r>
      </w:hyperlink>
    </w:p>
    <w:p w:rsidR="00E36665" w:rsidRDefault="00E36665" w:rsidP="00E366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підручника виконайте завдання на ст.58. </w:t>
      </w:r>
    </w:p>
    <w:p w:rsidR="00E36665" w:rsidRDefault="00E36665" w:rsidP="00E366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Проявіть творчість та виконайте завдання на ст.59.</w:t>
      </w:r>
      <w:r w:rsidRPr="00D85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36665" w:rsidRDefault="00E36665" w:rsidP="00E366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Співайте</w:t>
      </w:r>
      <w:r w:rsidRPr="009F449F">
        <w:rPr>
          <w:rFonts w:ascii="Times New Roman" w:hAnsi="Times New Roman" w:cs="Times New Roman"/>
          <w:sz w:val="28"/>
          <w:szCs w:val="28"/>
          <w:lang w:val="uk-UA"/>
        </w:rPr>
        <w:t xml:space="preserve"> пісню О. Злотника «Школярі-школярики».</w:t>
      </w:r>
    </w:p>
    <w:p w:rsidR="00E36665" w:rsidRDefault="00E36665" w:rsidP="00E366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6665" w:rsidRPr="009F449F" w:rsidRDefault="00E36665" w:rsidP="00E366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36665" w:rsidRPr="009F449F" w:rsidRDefault="00E36665" w:rsidP="00E366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60F1" w:rsidRDefault="00EA60F1"/>
    <w:sectPr w:rsidR="00EA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C7"/>
    <w:rsid w:val="008A71C7"/>
    <w:rsid w:val="00E36665"/>
    <w:rsid w:val="00E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6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UwYWVbIlX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2021-04-19T10:19:00Z</dcterms:created>
  <dcterms:modified xsi:type="dcterms:W3CDTF">2021-04-19T10:24:00Z</dcterms:modified>
</cp:coreProperties>
</file>